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85" w:rsidRPr="00A02FB4" w:rsidRDefault="006263D2" w:rsidP="00A02F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B1541B">
        <w:rPr>
          <w:rFonts w:ascii="Times New Roman" w:hAnsi="Times New Roman" w:cs="Times New Roman"/>
          <w:b/>
          <w:sz w:val="32"/>
          <w:szCs w:val="32"/>
        </w:rPr>
        <w:t>22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541B">
        <w:rPr>
          <w:rFonts w:ascii="Times New Roman" w:hAnsi="Times New Roman" w:cs="Times New Roman"/>
          <w:b/>
          <w:sz w:val="32"/>
          <w:szCs w:val="32"/>
        </w:rPr>
        <w:t>февраля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B1541B">
        <w:rPr>
          <w:rFonts w:ascii="Times New Roman" w:hAnsi="Times New Roman" w:cs="Times New Roman"/>
          <w:b/>
          <w:sz w:val="32"/>
          <w:szCs w:val="32"/>
        </w:rPr>
        <w:t>8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02FB4" w:rsidRDefault="00B1541B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феврал</w:t>
      </w:r>
      <w:r w:rsidR="006263D2">
        <w:rPr>
          <w:rFonts w:ascii="Times New Roman" w:hAnsi="Times New Roman" w:cs="Times New Roman"/>
          <w:sz w:val="28"/>
          <w:szCs w:val="28"/>
        </w:rPr>
        <w:t>я</w:t>
      </w:r>
      <w:r w:rsidR="00A02FB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02FB4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A02FB4">
        <w:rPr>
          <w:rFonts w:ascii="Times New Roman" w:hAnsi="Times New Roman" w:cs="Times New Roman"/>
          <w:sz w:val="28"/>
          <w:szCs w:val="28"/>
        </w:rPr>
        <w:t xml:space="preserve"> и урегулировани</w:t>
      </w:r>
      <w:r w:rsidR="00251C4C">
        <w:rPr>
          <w:rFonts w:ascii="Times New Roman" w:hAnsi="Times New Roman" w:cs="Times New Roman"/>
          <w:sz w:val="28"/>
          <w:szCs w:val="28"/>
        </w:rPr>
        <w:t>ю</w:t>
      </w:r>
      <w:r w:rsidR="00A02FB4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8A5380">
        <w:rPr>
          <w:rFonts w:ascii="Times New Roman" w:hAnsi="Times New Roman" w:cs="Times New Roman"/>
          <w:sz w:val="28"/>
          <w:szCs w:val="28"/>
        </w:rPr>
        <w:t>.</w:t>
      </w:r>
    </w:p>
    <w:p w:rsidR="00A02FB4" w:rsidRPr="00B954B2" w:rsidRDefault="00A02FB4" w:rsidP="00A02FB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954B2" w:rsidRDefault="00A02FB4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направленного руковод</w:t>
      </w:r>
      <w:r w:rsidR="00B1541B">
        <w:rPr>
          <w:rFonts w:ascii="Times New Roman" w:hAnsi="Times New Roman" w:cs="Times New Roman"/>
          <w:sz w:val="28"/>
          <w:szCs w:val="28"/>
        </w:rPr>
        <w:t xml:space="preserve">ителем </w:t>
      </w:r>
      <w:proofErr w:type="spellStart"/>
      <w:r w:rsidR="00B1541B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B1541B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</w:t>
      </w:r>
      <w:r w:rsidR="0063020E">
        <w:rPr>
          <w:rFonts w:ascii="Times New Roman" w:hAnsi="Times New Roman" w:cs="Times New Roman"/>
          <w:sz w:val="28"/>
          <w:szCs w:val="28"/>
        </w:rPr>
        <w:t>государственным гражданским служащим</w:t>
      </w:r>
      <w:r w:rsidR="00683EE5">
        <w:rPr>
          <w:rFonts w:ascii="Times New Roman" w:hAnsi="Times New Roman" w:cs="Times New Roman"/>
          <w:sz w:val="28"/>
          <w:szCs w:val="28"/>
        </w:rPr>
        <w:t xml:space="preserve"> </w:t>
      </w:r>
      <w:r w:rsidR="00055CA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263D2">
        <w:rPr>
          <w:rFonts w:ascii="Times New Roman" w:hAnsi="Times New Roman" w:cs="Times New Roman"/>
          <w:sz w:val="28"/>
          <w:szCs w:val="28"/>
        </w:rPr>
        <w:t>.</w:t>
      </w:r>
    </w:p>
    <w:p w:rsidR="00A02FB4" w:rsidRDefault="00B954B2" w:rsidP="00A02FB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Принято решение:</w:t>
      </w:r>
      <w:r w:rsidR="0063020E" w:rsidRPr="00B954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3EE5" w:rsidRPr="00E33140" w:rsidRDefault="00B1541B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140">
        <w:rPr>
          <w:rFonts w:ascii="Times New Roman" w:hAnsi="Times New Roman" w:cs="Times New Roman"/>
          <w:sz w:val="28"/>
          <w:szCs w:val="28"/>
        </w:rPr>
        <w:t xml:space="preserve">Разрешить выполнение иной оплачиваемой работы гражданскому служащему  </w:t>
      </w:r>
      <w:r w:rsidRPr="00E331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33140">
        <w:rPr>
          <w:rFonts w:ascii="Times New Roman" w:hAnsi="Times New Roman" w:cs="Times New Roman"/>
          <w:sz w:val="28"/>
          <w:szCs w:val="28"/>
        </w:rPr>
        <w:t xml:space="preserve">  в свободное от основной работы время.</w:t>
      </w:r>
    </w:p>
    <w:p w:rsidR="00A02FB4" w:rsidRPr="00E33140" w:rsidRDefault="00A02FB4" w:rsidP="00A0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02FB4" w:rsidRPr="00E33140" w:rsidSect="00FA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ECD"/>
    <w:multiLevelType w:val="hybridMultilevel"/>
    <w:tmpl w:val="53F07894"/>
    <w:lvl w:ilvl="0" w:tplc="FC76F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02FB4"/>
    <w:rsid w:val="00055CAC"/>
    <w:rsid w:val="001A2E89"/>
    <w:rsid w:val="001B39C9"/>
    <w:rsid w:val="00206BE6"/>
    <w:rsid w:val="00251C4C"/>
    <w:rsid w:val="002C6015"/>
    <w:rsid w:val="002F32CF"/>
    <w:rsid w:val="003A3598"/>
    <w:rsid w:val="003F7F8F"/>
    <w:rsid w:val="00452203"/>
    <w:rsid w:val="005A1476"/>
    <w:rsid w:val="006263D2"/>
    <w:rsid w:val="0063020E"/>
    <w:rsid w:val="0063163A"/>
    <w:rsid w:val="00683EE5"/>
    <w:rsid w:val="00796282"/>
    <w:rsid w:val="007B3251"/>
    <w:rsid w:val="00813352"/>
    <w:rsid w:val="00840F22"/>
    <w:rsid w:val="008A5380"/>
    <w:rsid w:val="00932C58"/>
    <w:rsid w:val="0096384C"/>
    <w:rsid w:val="00A02FB4"/>
    <w:rsid w:val="00A0596A"/>
    <w:rsid w:val="00A24DC9"/>
    <w:rsid w:val="00AA01AB"/>
    <w:rsid w:val="00B1541B"/>
    <w:rsid w:val="00B954B2"/>
    <w:rsid w:val="00B96FDE"/>
    <w:rsid w:val="00BD257B"/>
    <w:rsid w:val="00BE6783"/>
    <w:rsid w:val="00C07149"/>
    <w:rsid w:val="00D401A7"/>
    <w:rsid w:val="00D907EB"/>
    <w:rsid w:val="00DD3372"/>
    <w:rsid w:val="00DF7A97"/>
    <w:rsid w:val="00E33140"/>
    <w:rsid w:val="00FA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Е.В.</dc:creator>
  <cp:keywords/>
  <dc:description/>
  <cp:lastModifiedBy>Воробьева Е.В.</cp:lastModifiedBy>
  <cp:revision>11</cp:revision>
  <dcterms:created xsi:type="dcterms:W3CDTF">2018-01-12T08:02:00Z</dcterms:created>
  <dcterms:modified xsi:type="dcterms:W3CDTF">2018-03-22T08:17:00Z</dcterms:modified>
</cp:coreProperties>
</file>